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58" w:rsidRDefault="002E4D58" w:rsidP="00C613EB">
      <w:pPr>
        <w:spacing w:line="288" w:lineRule="auto"/>
        <w:jc w:val="right"/>
      </w:pPr>
      <w:r>
        <w:t xml:space="preserve">Главному редактору журнала </w:t>
      </w:r>
    </w:p>
    <w:p w:rsidR="002E4D58" w:rsidRDefault="002E4D58" w:rsidP="00993DCF">
      <w:pPr>
        <w:spacing w:line="288" w:lineRule="auto"/>
        <w:jc w:val="right"/>
      </w:pPr>
      <w:r>
        <w:t>«</w:t>
      </w:r>
      <w:r w:rsidR="00993DCF">
        <w:t>Тепловые процессы в технике</w:t>
      </w:r>
      <w:r>
        <w:t xml:space="preserve">» </w:t>
      </w:r>
    </w:p>
    <w:p w:rsidR="00F87BA5" w:rsidRDefault="00993DCF" w:rsidP="00C613EB">
      <w:pPr>
        <w:spacing w:line="288" w:lineRule="auto"/>
        <w:jc w:val="right"/>
      </w:pPr>
      <w:proofErr w:type="spellStart"/>
      <w:r>
        <w:t>Алифанову</w:t>
      </w:r>
      <w:proofErr w:type="spellEnd"/>
      <w:r>
        <w:t xml:space="preserve"> О.М.</w:t>
      </w:r>
    </w:p>
    <w:p w:rsidR="00C613EB" w:rsidRDefault="00C613EB" w:rsidP="00C613EB">
      <w:pPr>
        <w:spacing w:line="288" w:lineRule="auto"/>
        <w:jc w:val="right"/>
      </w:pPr>
    </w:p>
    <w:p w:rsidR="00C613EB" w:rsidRDefault="00C613EB" w:rsidP="00C613EB">
      <w:pPr>
        <w:spacing w:line="288" w:lineRule="auto"/>
        <w:jc w:val="right"/>
      </w:pPr>
    </w:p>
    <w:p w:rsidR="00F87BA5" w:rsidRDefault="00F87BA5" w:rsidP="00B83FF5">
      <w:pPr>
        <w:spacing w:line="288" w:lineRule="auto"/>
      </w:pPr>
      <w:r>
        <w:t>____</w:t>
      </w:r>
      <w:r w:rsidR="00B83FF5">
        <w:t xml:space="preserve">Автор 1, </w:t>
      </w:r>
      <w:r>
        <w:t>__</w:t>
      </w:r>
      <w:r w:rsidR="00B83FF5">
        <w:t>Автор 2,</w:t>
      </w:r>
      <w:r>
        <w:t>_________________________________________________</w:t>
      </w:r>
      <w:r w:rsidR="00993DCF">
        <w:t>_________</w:t>
      </w:r>
      <w:r w:rsidR="00B83FF5">
        <w:t xml:space="preserve">______  </w:t>
      </w:r>
      <w:r>
        <w:t>,</w:t>
      </w:r>
    </w:p>
    <w:p w:rsidR="00F87BA5" w:rsidRPr="00F87BA5" w:rsidRDefault="00F87BA5" w:rsidP="00C613EB">
      <w:pPr>
        <w:spacing w:line="288" w:lineRule="auto"/>
        <w:jc w:val="center"/>
        <w:rPr>
          <w:sz w:val="20"/>
          <w:szCs w:val="20"/>
        </w:rPr>
      </w:pPr>
      <w:r w:rsidRPr="00F87BA5">
        <w:rPr>
          <w:sz w:val="20"/>
          <w:szCs w:val="20"/>
        </w:rPr>
        <w:t>(фамилия, имя, отчество</w:t>
      </w:r>
      <w:r w:rsidR="00B83FF5">
        <w:rPr>
          <w:sz w:val="20"/>
          <w:szCs w:val="20"/>
        </w:rPr>
        <w:t>, должность, место работы</w:t>
      </w:r>
      <w:r w:rsidRPr="00F87BA5">
        <w:rPr>
          <w:sz w:val="20"/>
          <w:szCs w:val="20"/>
        </w:rPr>
        <w:t>)</w:t>
      </w:r>
    </w:p>
    <w:p w:rsidR="00B83FF5" w:rsidRDefault="00F87BA5" w:rsidP="00C613EB">
      <w:pPr>
        <w:spacing w:line="288" w:lineRule="auto"/>
      </w:pPr>
      <w:r>
        <w:t>_____________________________________________________________________________</w:t>
      </w:r>
      <w:r w:rsidR="00993DCF">
        <w:t>_________</w:t>
      </w:r>
      <w:r>
        <w:t>,</w:t>
      </w:r>
    </w:p>
    <w:p w:rsidR="00F87BA5" w:rsidRDefault="00420A4F" w:rsidP="00C613EB">
      <w:pPr>
        <w:spacing w:line="288" w:lineRule="auto"/>
      </w:pPr>
      <w:r>
        <w:t>являясь авторо</w:t>
      </w:r>
      <w:proofErr w:type="gramStart"/>
      <w:r>
        <w:t>м</w:t>
      </w:r>
      <w:r w:rsidR="00B83FF5">
        <w:t>(</w:t>
      </w:r>
      <w:proofErr w:type="spellStart"/>
      <w:proofErr w:type="gramEnd"/>
      <w:r w:rsidR="00B83FF5">
        <w:t>ами</w:t>
      </w:r>
      <w:proofErr w:type="spellEnd"/>
      <w:r w:rsidR="00B83FF5">
        <w:t>) статьи</w:t>
      </w:r>
      <w:r>
        <w:t xml:space="preserve"> (далее Автор или Авторы)</w:t>
      </w:r>
      <w:r w:rsidR="00B83FF5">
        <w:t xml:space="preserve">, </w:t>
      </w:r>
      <w:r w:rsidR="00F87BA5">
        <w:t>«______________________________</w:t>
      </w:r>
      <w:r w:rsidR="002C02D5">
        <w:t>_____________</w:t>
      </w:r>
      <w:r w:rsidR="00993DCF">
        <w:t>______________________________________________________________________________________________</w:t>
      </w:r>
      <w:r>
        <w:t>_________________</w:t>
      </w:r>
      <w:r w:rsidR="00993DCF">
        <w:t>____</w:t>
      </w:r>
      <w:r w:rsidR="00F87BA5">
        <w:t>»</w:t>
      </w:r>
      <w:r w:rsidR="00291F25">
        <w:t xml:space="preserve"> (далее Статья)</w:t>
      </w:r>
      <w:r w:rsidR="00743C56">
        <w:t>,</w:t>
      </w:r>
    </w:p>
    <w:p w:rsidR="00743C56" w:rsidRPr="00086AFD" w:rsidRDefault="00743C56" w:rsidP="00086AFD">
      <w:pPr>
        <w:spacing w:line="288" w:lineRule="auto"/>
        <w:jc w:val="center"/>
        <w:rPr>
          <w:sz w:val="20"/>
          <w:szCs w:val="20"/>
        </w:rPr>
      </w:pPr>
      <w:r>
        <w:t xml:space="preserve">работодатель Автора 1 </w:t>
      </w:r>
      <w:r w:rsidR="00086AFD">
        <w:t xml:space="preserve">__________________________________________________________________  </w:t>
      </w:r>
      <w:r w:rsidRPr="00086AFD">
        <w:rPr>
          <w:sz w:val="20"/>
          <w:szCs w:val="20"/>
        </w:rPr>
        <w:t>(название, ИНН) (заполняется, если Статья является служебным произведением)</w:t>
      </w:r>
    </w:p>
    <w:p w:rsidR="00F87BA5" w:rsidRPr="000E3479" w:rsidRDefault="00420A4F" w:rsidP="00C613EB">
      <w:pPr>
        <w:spacing w:line="288" w:lineRule="auto"/>
      </w:pPr>
      <w:r>
        <w:t xml:space="preserve">обращаются с просьбой </w:t>
      </w:r>
      <w:r w:rsidR="00B83FF5">
        <w:t>опубликовать</w:t>
      </w:r>
      <w:r w:rsidR="00682E23">
        <w:t xml:space="preserve"> Статью</w:t>
      </w:r>
      <w:r w:rsidR="00B83FF5">
        <w:t xml:space="preserve"> </w:t>
      </w:r>
      <w:r w:rsidR="00F87BA5" w:rsidRPr="00126AEB">
        <w:t xml:space="preserve">в журнале </w:t>
      </w:r>
      <w:r w:rsidR="002E4D58" w:rsidRPr="000E3479">
        <w:t>«</w:t>
      </w:r>
      <w:r w:rsidR="00993DCF" w:rsidRPr="000E3479">
        <w:t>Тепловые процессы в технике</w:t>
      </w:r>
      <w:r w:rsidR="002E4D58" w:rsidRPr="000E3479">
        <w:t>»</w:t>
      </w:r>
      <w:r w:rsidR="00291F25" w:rsidRPr="000E3479">
        <w:t xml:space="preserve"> (далее </w:t>
      </w:r>
      <w:r w:rsidR="000E3479" w:rsidRPr="000E3479">
        <w:t xml:space="preserve">- </w:t>
      </w:r>
      <w:r w:rsidR="00291F25" w:rsidRPr="000E3479">
        <w:t>Журнал)</w:t>
      </w:r>
      <w:r w:rsidR="000E3479" w:rsidRPr="000E3479">
        <w:t>, издателем которого является МАИ (далее – Издатель)</w:t>
      </w:r>
    </w:p>
    <w:p w:rsidR="00E80282" w:rsidRDefault="00F87BA5" w:rsidP="00C613EB">
      <w:pPr>
        <w:spacing w:line="312" w:lineRule="auto"/>
        <w:jc w:val="both"/>
      </w:pPr>
      <w:r>
        <w:t xml:space="preserve">Данным письмом </w:t>
      </w:r>
      <w:r w:rsidR="007056E3">
        <w:t>также</w:t>
      </w:r>
      <w:r w:rsidR="00E80282">
        <w:t>:</w:t>
      </w:r>
    </w:p>
    <w:p w:rsidR="000E3479" w:rsidRPr="000E3479" w:rsidRDefault="000E3479" w:rsidP="00086AFD">
      <w:pPr>
        <w:pStyle w:val="a3"/>
        <w:numPr>
          <w:ilvl w:val="0"/>
          <w:numId w:val="1"/>
        </w:numPr>
        <w:spacing w:line="312" w:lineRule="auto"/>
        <w:ind w:left="0" w:firstLine="360"/>
        <w:jc w:val="both"/>
      </w:pPr>
      <w:r w:rsidRPr="000E3479">
        <w:t>Подтвержда</w:t>
      </w:r>
      <w:r w:rsidR="00420A4F">
        <w:t>ется</w:t>
      </w:r>
      <w:r w:rsidRPr="000E3479">
        <w:t xml:space="preserve">, что </w:t>
      </w:r>
      <w:r w:rsidR="00420A4F">
        <w:t xml:space="preserve">Авторы </w:t>
      </w:r>
      <w:r w:rsidRPr="000E3479">
        <w:t>ознакомлен</w:t>
      </w:r>
      <w:r w:rsidR="00420A4F">
        <w:t>ы</w:t>
      </w:r>
      <w:r w:rsidRPr="000E3479">
        <w:t xml:space="preserve"> и согласн</w:t>
      </w:r>
      <w:r w:rsidR="00420A4F">
        <w:t>ы</w:t>
      </w:r>
      <w:r w:rsidRPr="000E3479">
        <w:t xml:space="preserve"> с условиями </w:t>
      </w:r>
      <w:r w:rsidR="0062448D" w:rsidRPr="007B7F47">
        <w:t>Д</w:t>
      </w:r>
      <w:r w:rsidR="00086AFD">
        <w:t xml:space="preserve">оговора </w:t>
      </w:r>
      <w:r w:rsidR="00086AFD" w:rsidRPr="00086AFD">
        <w:t xml:space="preserve">о публикации статей в научном журнале «Тепловые процессы в </w:t>
      </w:r>
      <w:r w:rsidR="00086AFD" w:rsidRPr="001C38CB">
        <w:t>технике</w:t>
      </w:r>
      <w:r w:rsidR="00DA42D2" w:rsidRPr="00DA42D2">
        <w:t>»,</w:t>
      </w:r>
      <w:r w:rsidR="0062448D">
        <w:t xml:space="preserve"> </w:t>
      </w:r>
      <w:r w:rsidR="00086AFD" w:rsidRPr="00086AFD">
        <w:t xml:space="preserve"> Деклараци</w:t>
      </w:r>
      <w:r w:rsidR="00DA42D2" w:rsidRPr="00DA42D2">
        <w:t>ей</w:t>
      </w:r>
      <w:r w:rsidR="00086AFD" w:rsidRPr="00086AFD">
        <w:t xml:space="preserve"> об Этике публикаций, </w:t>
      </w:r>
      <w:r w:rsidR="00086AFD" w:rsidRPr="001C38CB">
        <w:t>Правила</w:t>
      </w:r>
      <w:r w:rsidR="00DA42D2" w:rsidRPr="00DA42D2">
        <w:t>ми</w:t>
      </w:r>
      <w:r w:rsidR="00086AFD" w:rsidRPr="001C38CB">
        <w:t xml:space="preserve"> подготовки</w:t>
      </w:r>
      <w:r w:rsidR="00086AFD" w:rsidRPr="00086AFD">
        <w:t xml:space="preserve"> рукописей</w:t>
      </w:r>
      <w:r w:rsidRPr="00086AFD">
        <w:t>, размещенны</w:t>
      </w:r>
      <w:r w:rsidRPr="000E3479">
        <w:t xml:space="preserve">х на сайте </w:t>
      </w:r>
      <w:r w:rsidR="00086AFD" w:rsidRPr="00086AFD">
        <w:t>https</w:t>
      </w:r>
      <w:r w:rsidR="00086AFD" w:rsidRPr="00FD2467">
        <w:t>://</w:t>
      </w:r>
      <w:r w:rsidR="00086AFD" w:rsidRPr="00086AFD">
        <w:t>mai</w:t>
      </w:r>
      <w:r w:rsidR="00086AFD" w:rsidRPr="00FD2467">
        <w:t>.</w:t>
      </w:r>
      <w:r w:rsidR="00086AFD" w:rsidRPr="00086AFD">
        <w:t>ru</w:t>
      </w:r>
      <w:r w:rsidR="00086AFD" w:rsidRPr="00FD2467">
        <w:t>/</w:t>
      </w:r>
      <w:r w:rsidRPr="000E3479">
        <w:t>.</w:t>
      </w:r>
    </w:p>
    <w:p w:rsidR="0062448D" w:rsidRDefault="00420A4F" w:rsidP="00B83FF5">
      <w:pPr>
        <w:pStyle w:val="a3"/>
        <w:numPr>
          <w:ilvl w:val="0"/>
          <w:numId w:val="1"/>
        </w:numPr>
        <w:spacing w:line="312" w:lineRule="auto"/>
        <w:ind w:left="0" w:firstLine="360"/>
        <w:jc w:val="both"/>
      </w:pPr>
      <w:r>
        <w:t>П</w:t>
      </w:r>
      <w:r w:rsidR="007027D6" w:rsidRPr="000E3479">
        <w:t>одтвержда</w:t>
      </w:r>
      <w:r>
        <w:t>ется</w:t>
      </w:r>
      <w:r w:rsidR="007027D6" w:rsidRPr="000E3479">
        <w:t xml:space="preserve">, что </w:t>
      </w:r>
      <w:r w:rsidR="000E3479" w:rsidRPr="000E3479">
        <w:t xml:space="preserve">исключительные права на Статью </w:t>
      </w:r>
      <w:r>
        <w:t xml:space="preserve">передаются </w:t>
      </w:r>
      <w:r w:rsidR="000E3479" w:rsidRPr="000E3479">
        <w:t>с момента направления данного письма Издателю</w:t>
      </w:r>
      <w:r w:rsidR="00997272" w:rsidRPr="000E3479">
        <w:t xml:space="preserve"> </w:t>
      </w:r>
      <w:r w:rsidR="000E3479" w:rsidRPr="000E3479">
        <w:t>Ж</w:t>
      </w:r>
      <w:r w:rsidR="00997272" w:rsidRPr="000E3479">
        <w:t>урнала</w:t>
      </w:r>
      <w:r w:rsidR="007027D6" w:rsidRPr="000E3479">
        <w:t xml:space="preserve">. </w:t>
      </w:r>
    </w:p>
    <w:p w:rsidR="00E612DC" w:rsidRDefault="007027D6" w:rsidP="00B83FF5">
      <w:pPr>
        <w:pStyle w:val="a3"/>
        <w:numPr>
          <w:ilvl w:val="0"/>
          <w:numId w:val="1"/>
        </w:numPr>
        <w:spacing w:line="312" w:lineRule="auto"/>
        <w:ind w:left="0" w:firstLine="360"/>
        <w:jc w:val="both"/>
      </w:pPr>
      <w:bookmarkStart w:id="0" w:name="_GoBack"/>
      <w:bookmarkEnd w:id="0"/>
      <w:r w:rsidRPr="000E3479">
        <w:t xml:space="preserve">Исключительные права предоставляются на весь срок действия </w:t>
      </w:r>
      <w:r w:rsidR="00AE2AC2">
        <w:t>авторского</w:t>
      </w:r>
      <w:r w:rsidRPr="000E3479">
        <w:t xml:space="preserve"> права на территории всего мира</w:t>
      </w:r>
      <w:r w:rsidR="000E3479" w:rsidRPr="000E3479">
        <w:t xml:space="preserve"> в объеме, указанном в Лицензионном договоре</w:t>
      </w:r>
      <w:r w:rsidR="00C764EE" w:rsidRPr="000E3479">
        <w:t xml:space="preserve">. </w:t>
      </w:r>
    </w:p>
    <w:p w:rsidR="000E3479" w:rsidRPr="00234BCA" w:rsidRDefault="000E3479" w:rsidP="00B83FF5">
      <w:pPr>
        <w:pStyle w:val="a3"/>
        <w:numPr>
          <w:ilvl w:val="0"/>
          <w:numId w:val="1"/>
        </w:numPr>
        <w:spacing w:line="312" w:lineRule="auto"/>
        <w:ind w:left="0" w:firstLine="360"/>
        <w:jc w:val="both"/>
      </w:pPr>
      <w:r w:rsidRPr="00E612DC">
        <w:rPr>
          <w:b/>
        </w:rPr>
        <w:t xml:space="preserve"> </w:t>
      </w:r>
      <w:proofErr w:type="gramStart"/>
      <w:r w:rsidR="003926AE" w:rsidRPr="00E612DC">
        <w:rPr>
          <w:color w:val="333333"/>
        </w:rPr>
        <w:t xml:space="preserve">В соответствии с ФЗ «О персональных данных» № 152-ФЗ от 27 июля 2006 года в период с момента направления настоящего письма и до прекращения обязательств Лицензионному договору Авторы выражают согласие на обработку Издателем следующих персональных данных Авторов: </w:t>
      </w:r>
      <w:r w:rsidR="003926AE" w:rsidRPr="00E612DC">
        <w:rPr>
          <w:i/>
          <w:color w:val="333333"/>
        </w:rPr>
        <w:t xml:space="preserve">фамилия, имя, отчество; адреса электронной почты; номера контактных телефонов; сведения о местах работы, сведения о занимаемой должности, </w:t>
      </w:r>
      <w:r w:rsidR="007B7F47">
        <w:rPr>
          <w:i/>
          <w:color w:val="333333"/>
        </w:rPr>
        <w:t xml:space="preserve">ученом </w:t>
      </w:r>
      <w:r w:rsidR="003926AE" w:rsidRPr="00E612DC">
        <w:rPr>
          <w:i/>
          <w:color w:val="333333"/>
        </w:rPr>
        <w:t>звании</w:t>
      </w:r>
      <w:r w:rsidR="004F3617">
        <w:rPr>
          <w:i/>
          <w:color w:val="333333"/>
        </w:rPr>
        <w:t>.</w:t>
      </w:r>
      <w:proofErr w:type="gramEnd"/>
      <w:r w:rsidR="004F3617">
        <w:rPr>
          <w:i/>
          <w:color w:val="333333"/>
        </w:rPr>
        <w:t xml:space="preserve"> </w:t>
      </w:r>
      <w:r w:rsidR="003926AE" w:rsidRPr="00E612DC">
        <w:rPr>
          <w:i/>
          <w:color w:val="333333"/>
        </w:rPr>
        <w:t xml:space="preserve"> </w:t>
      </w:r>
      <w:r w:rsidR="003926AE" w:rsidRPr="00E612DC">
        <w:rPr>
          <w:color w:val="333333"/>
        </w:rPr>
        <w:t xml:space="preserve">Издатель вправе производить обработку указанных персональных данных в целях исполнения Лицензионного договора, защиты прав Авторов. </w:t>
      </w:r>
      <w:proofErr w:type="gramStart"/>
      <w:r w:rsidR="003926AE" w:rsidRPr="00E612DC">
        <w:rPr>
          <w:color w:val="333333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  <w:proofErr w:type="gramEnd"/>
    </w:p>
    <w:p w:rsidR="00234BCA" w:rsidRPr="0091349A" w:rsidRDefault="00234BCA" w:rsidP="00B83FF5">
      <w:pPr>
        <w:pStyle w:val="a3"/>
        <w:numPr>
          <w:ilvl w:val="0"/>
          <w:numId w:val="1"/>
        </w:numPr>
        <w:spacing w:line="312" w:lineRule="auto"/>
        <w:ind w:left="0" w:firstLine="360"/>
        <w:jc w:val="both"/>
      </w:pPr>
      <w:r>
        <w:rPr>
          <w:color w:val="333333"/>
        </w:rPr>
        <w:t>Переписку от имени коллектива Авторов будет вести __________________________________.</w:t>
      </w:r>
    </w:p>
    <w:p w:rsidR="0091349A" w:rsidRPr="00E612DC" w:rsidRDefault="0091349A" w:rsidP="0091349A">
      <w:pPr>
        <w:spacing w:line="312" w:lineRule="auto"/>
        <w:jc w:val="both"/>
      </w:pPr>
    </w:p>
    <w:p w:rsidR="007056E3" w:rsidRDefault="0091349A" w:rsidP="0091349A">
      <w:pPr>
        <w:spacing w:line="288" w:lineRule="auto"/>
      </w:pPr>
      <w:r>
        <w:t xml:space="preserve">___________________________             _____________________                                                            </w:t>
      </w:r>
    </w:p>
    <w:p w:rsidR="0091349A" w:rsidRDefault="0091349A" w:rsidP="0091349A">
      <w:pPr>
        <w:spacing w:line="288" w:lineRule="auto"/>
      </w:pPr>
      <w:r>
        <w:t>Автор 1                                                          подпись</w:t>
      </w:r>
    </w:p>
    <w:p w:rsidR="0091349A" w:rsidRDefault="0091349A" w:rsidP="0091349A">
      <w:pPr>
        <w:spacing w:line="288" w:lineRule="auto"/>
      </w:pPr>
      <w:r>
        <w:t xml:space="preserve">___________________________              _____________________                                             </w:t>
      </w:r>
    </w:p>
    <w:p w:rsidR="0091349A" w:rsidRDefault="0091349A" w:rsidP="0091349A">
      <w:pPr>
        <w:spacing w:line="288" w:lineRule="auto"/>
      </w:pPr>
      <w:r>
        <w:t>Автор 2                                                           подпись</w:t>
      </w:r>
    </w:p>
    <w:p w:rsidR="0091349A" w:rsidRDefault="009F59AC" w:rsidP="0091349A">
      <w:pPr>
        <w:spacing w:line="288" w:lineRule="auto"/>
      </w:pPr>
      <w:r>
        <w:t>___________________________              _____________________</w:t>
      </w:r>
    </w:p>
    <w:p w:rsidR="0091349A" w:rsidRDefault="009F59AC" w:rsidP="009F59AC">
      <w:pPr>
        <w:spacing w:line="288" w:lineRule="auto"/>
      </w:pPr>
      <w:r>
        <w:t>Работодатель (должность, ФИО)    МП      подпись</w:t>
      </w:r>
    </w:p>
    <w:p w:rsidR="009F59AC" w:rsidRDefault="009F59AC" w:rsidP="009F59AC">
      <w:pPr>
        <w:spacing w:line="288" w:lineRule="auto"/>
      </w:pPr>
    </w:p>
    <w:p w:rsidR="00F87BA5" w:rsidRDefault="00F87BA5" w:rsidP="00C613EB">
      <w:pPr>
        <w:spacing w:line="288" w:lineRule="auto"/>
        <w:jc w:val="right"/>
      </w:pPr>
      <w:r>
        <w:t>«           » __________________ 20</w:t>
      </w:r>
      <w:r w:rsidR="007B7F47">
        <w:t>2</w:t>
      </w:r>
      <w:r w:rsidR="007056E3">
        <w:t>___</w:t>
      </w:r>
      <w:r>
        <w:t xml:space="preserve"> г.</w:t>
      </w:r>
    </w:p>
    <w:p w:rsidR="0091349A" w:rsidRDefault="0091349A">
      <w:pPr>
        <w:spacing w:line="288" w:lineRule="auto"/>
        <w:jc w:val="right"/>
      </w:pPr>
    </w:p>
    <w:sectPr w:rsidR="0091349A" w:rsidSect="00C61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16C"/>
    <w:multiLevelType w:val="hybridMultilevel"/>
    <w:tmpl w:val="EF16E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compat/>
  <w:rsids>
    <w:rsidRoot w:val="00F87BA5"/>
    <w:rsid w:val="00026B2E"/>
    <w:rsid w:val="000300AE"/>
    <w:rsid w:val="00070F7D"/>
    <w:rsid w:val="00086AFD"/>
    <w:rsid w:val="000C1623"/>
    <w:rsid w:val="000C47DE"/>
    <w:rsid w:val="000C6D5B"/>
    <w:rsid w:val="000E3479"/>
    <w:rsid w:val="00126AEB"/>
    <w:rsid w:val="0015321B"/>
    <w:rsid w:val="00192172"/>
    <w:rsid w:val="001928AA"/>
    <w:rsid w:val="001C38CB"/>
    <w:rsid w:val="00234BCA"/>
    <w:rsid w:val="002532F3"/>
    <w:rsid w:val="00291F25"/>
    <w:rsid w:val="002C02D5"/>
    <w:rsid w:val="002E4D58"/>
    <w:rsid w:val="0030233C"/>
    <w:rsid w:val="003127C8"/>
    <w:rsid w:val="0033492F"/>
    <w:rsid w:val="00366D33"/>
    <w:rsid w:val="00370FB1"/>
    <w:rsid w:val="003926AE"/>
    <w:rsid w:val="003D60D3"/>
    <w:rsid w:val="003F38A8"/>
    <w:rsid w:val="00420A4F"/>
    <w:rsid w:val="00484A7F"/>
    <w:rsid w:val="004F3617"/>
    <w:rsid w:val="0060735F"/>
    <w:rsid w:val="0062448D"/>
    <w:rsid w:val="00682E23"/>
    <w:rsid w:val="006A030C"/>
    <w:rsid w:val="007027D6"/>
    <w:rsid w:val="007056E3"/>
    <w:rsid w:val="00707E61"/>
    <w:rsid w:val="00730A0F"/>
    <w:rsid w:val="00743C56"/>
    <w:rsid w:val="007B7F47"/>
    <w:rsid w:val="00825BE5"/>
    <w:rsid w:val="008825BF"/>
    <w:rsid w:val="00902061"/>
    <w:rsid w:val="0091349A"/>
    <w:rsid w:val="0092725C"/>
    <w:rsid w:val="00981B29"/>
    <w:rsid w:val="00993DCF"/>
    <w:rsid w:val="00997272"/>
    <w:rsid w:val="009F59AC"/>
    <w:rsid w:val="00A13713"/>
    <w:rsid w:val="00AE2AC2"/>
    <w:rsid w:val="00B83FF5"/>
    <w:rsid w:val="00BB1E3D"/>
    <w:rsid w:val="00BC232B"/>
    <w:rsid w:val="00C21FA1"/>
    <w:rsid w:val="00C40E7D"/>
    <w:rsid w:val="00C613EB"/>
    <w:rsid w:val="00C70027"/>
    <w:rsid w:val="00C764EE"/>
    <w:rsid w:val="00C838E4"/>
    <w:rsid w:val="00D510D7"/>
    <w:rsid w:val="00DA42D2"/>
    <w:rsid w:val="00DC349F"/>
    <w:rsid w:val="00DC69A0"/>
    <w:rsid w:val="00DF2BDB"/>
    <w:rsid w:val="00E612DC"/>
    <w:rsid w:val="00E80282"/>
    <w:rsid w:val="00F22BBB"/>
    <w:rsid w:val="00F8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9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84A7F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027D6"/>
    <w:pPr>
      <w:ind w:left="720"/>
      <w:contextualSpacing/>
    </w:pPr>
  </w:style>
  <w:style w:type="paragraph" w:customStyle="1" w:styleId="ConsNormal">
    <w:name w:val="ConsNormal"/>
    <w:uiPriority w:val="99"/>
    <w:rsid w:val="007027D6"/>
    <w:pPr>
      <w:widowControl w:val="0"/>
      <w:ind w:firstLine="720"/>
    </w:pPr>
    <w:rPr>
      <w:rFonts w:ascii="Arial" w:hAnsi="Arial"/>
    </w:rPr>
  </w:style>
  <w:style w:type="paragraph" w:styleId="a4">
    <w:name w:val="Balloon Text"/>
    <w:basedOn w:val="a"/>
    <w:link w:val="a5"/>
    <w:rsid w:val="006244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2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журнала «Вестник Томского государственного университета» профессору Г</vt:lpstr>
    </vt:vector>
  </TitlesOfParts>
  <Company>123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журнала «Вестник Томского государственного университета» профессору Г</dc:title>
  <dc:creator>123</dc:creator>
  <cp:lastModifiedBy>asusX75V</cp:lastModifiedBy>
  <cp:revision>2</cp:revision>
  <cp:lastPrinted>2019-11-15T10:36:00Z</cp:lastPrinted>
  <dcterms:created xsi:type="dcterms:W3CDTF">2020-04-07T10:35:00Z</dcterms:created>
  <dcterms:modified xsi:type="dcterms:W3CDTF">2020-04-07T10:35:00Z</dcterms:modified>
</cp:coreProperties>
</file>